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5453E" w14:textId="77777777" w:rsidR="00BF2B37" w:rsidRDefault="00B46390">
      <w:r w:rsidRPr="00B46390">
        <w:rPr>
          <w:noProof/>
          <w:lang w:eastAsia="it-IT"/>
        </w:rPr>
        <w:drawing>
          <wp:inline distT="0" distB="0" distL="0" distR="0" wp14:anchorId="385E24E1" wp14:editId="17AC35B4">
            <wp:extent cx="1361809" cy="1319530"/>
            <wp:effectExtent l="0" t="0" r="0" b="0"/>
            <wp:docPr id="1" name="Immagine 1" descr="C:\Users\Giacomo\AppData\Local\Microsoft\Windows Live Mail\WLMDSS.tmp\WLM33ED.tmp\logo  interforze nuova fiam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acomo\AppData\Local\Microsoft\Windows Live Mail\WLMDSS.tmp\WLM33ED.tmp\logo  interforze nuova fiamm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6" t="12766" r="3186" b="35733"/>
                    <a:stretch/>
                  </pic:blipFill>
                  <pic:spPr bwMode="auto">
                    <a:xfrm>
                      <a:off x="0" y="0"/>
                      <a:ext cx="1384380" cy="13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2B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90"/>
    <w:rsid w:val="00190071"/>
    <w:rsid w:val="00776CCE"/>
    <w:rsid w:val="00B46390"/>
    <w:rsid w:val="00BF2B37"/>
    <w:rsid w:val="00E2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3572"/>
  <w15:chartTrackingRefBased/>
  <w15:docId w15:val="{0E1B5CA0-EB5C-49BC-BD40-3EE5165B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</dc:creator>
  <cp:keywords/>
  <dc:description/>
  <cp:lastModifiedBy>Sante Pellegrino</cp:lastModifiedBy>
  <cp:revision>2</cp:revision>
  <dcterms:created xsi:type="dcterms:W3CDTF">2019-11-29T18:34:00Z</dcterms:created>
  <dcterms:modified xsi:type="dcterms:W3CDTF">2024-12-18T19:40:00Z</dcterms:modified>
</cp:coreProperties>
</file>